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12D3" w:rsidP="00D912D3" w:rsidRDefault="00D912D3" w14:paraId="2E9E20A7" w14:textId="77777777">
      <w:pPr>
        <w:jc w:val="center"/>
        <w:rPr>
          <w:b/>
        </w:rPr>
      </w:pPr>
    </w:p>
    <w:p w:rsidR="00D912D3" w:rsidP="4B2AC730" w:rsidRDefault="00D912D3" w14:paraId="0357605E" w14:textId="1ACF5D4C">
      <w:pPr>
        <w:jc w:val="center"/>
        <w:rPr>
          <w:b w:val="1"/>
          <w:bCs w:val="1"/>
        </w:rPr>
      </w:pPr>
      <w:r w:rsidRPr="4B2AC730" w:rsidR="00D912D3">
        <w:rPr>
          <w:b w:val="1"/>
          <w:bCs w:val="1"/>
        </w:rPr>
        <w:t>Bürgschaftsurkunde für Mängelansprüch</w:t>
      </w:r>
      <w:r w:rsidRPr="4B2AC730" w:rsidR="44F1942E">
        <w:rPr>
          <w:b w:val="1"/>
          <w:bCs w:val="1"/>
        </w:rPr>
        <w:t>e</w:t>
      </w:r>
    </w:p>
    <w:p w:rsidR="00D912D3" w:rsidP="00D912D3" w:rsidRDefault="00D912D3" w14:paraId="4A18A461" w14:textId="77777777">
      <w:pPr>
        <w:rPr>
          <w:sz w:val="20"/>
        </w:rPr>
      </w:pPr>
    </w:p>
    <w:p w:rsidRPr="00D912D3" w:rsidR="00D912D3" w:rsidP="00D912D3" w:rsidRDefault="00D912D3" w14:paraId="2E66F9DA" w14:textId="77777777">
      <w:pPr>
        <w:rPr>
          <w:sz w:val="18"/>
          <w:szCs w:val="18"/>
        </w:rPr>
      </w:pPr>
      <w:r w:rsidRPr="00D912D3">
        <w:rPr>
          <w:sz w:val="18"/>
          <w:szCs w:val="18"/>
        </w:rPr>
        <w:t xml:space="preserve">Der Auftragnehmer </w:t>
      </w:r>
    </w:p>
    <w:p w:rsidRPr="00D912D3" w:rsidR="00D912D3" w:rsidP="00D912D3" w:rsidRDefault="00D912D3" w14:paraId="3F8BE727" w14:textId="77777777">
      <w:pPr>
        <w:rPr>
          <w:sz w:val="18"/>
          <w:szCs w:val="1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Pr="00D912D3" w:rsidR="00D912D3" w:rsidTr="00D912D3" w14:paraId="3EBB467E" w14:textId="77777777"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12D3" w:rsidR="00D912D3" w:rsidRDefault="00D912D3" w14:paraId="752F9D87" w14:textId="77777777">
            <w:pPr>
              <w:spacing w:before="60" w:after="60"/>
              <w:rPr>
                <w:sz w:val="16"/>
                <w:szCs w:val="16"/>
              </w:rPr>
            </w:pPr>
            <w:r w:rsidRPr="00D912D3">
              <w:rPr>
                <w:sz w:val="16"/>
                <w:szCs w:val="16"/>
              </w:rPr>
              <w:t>Name und Sitz</w:t>
            </w:r>
          </w:p>
        </w:tc>
      </w:tr>
      <w:tr w:rsidRPr="00D912D3" w:rsidR="00D912D3" w:rsidTr="00D912D3" w14:paraId="6A83EDED" w14:textId="77777777">
        <w:trPr>
          <w:trHeight w:val="937"/>
        </w:trPr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12D3" w:rsidR="00D912D3" w:rsidRDefault="00D912D3" w14:paraId="318C32C1" w14:textId="77777777">
            <w:pPr>
              <w:spacing w:after="60"/>
              <w:rPr>
                <w:sz w:val="16"/>
                <w:szCs w:val="16"/>
              </w:rPr>
            </w:pPr>
          </w:p>
        </w:tc>
      </w:tr>
    </w:tbl>
    <w:p w:rsidRPr="00D912D3" w:rsidR="00D912D3" w:rsidP="002A5C8C" w:rsidRDefault="002A5C8C" w14:paraId="0931EC68" w14:textId="17DB9D07">
      <w:pPr>
        <w:spacing w:before="120"/>
        <w:rPr>
          <w:sz w:val="18"/>
          <w:szCs w:val="18"/>
        </w:rPr>
      </w:pPr>
      <w:r>
        <w:rPr>
          <w:sz w:val="18"/>
          <w:szCs w:val="18"/>
        </w:rPr>
        <w:t>u</w:t>
      </w:r>
      <w:r w:rsidRPr="00D912D3" w:rsidR="00D912D3">
        <w:rPr>
          <w:sz w:val="18"/>
          <w:szCs w:val="18"/>
        </w:rPr>
        <w:t>nd</w:t>
      </w:r>
      <w:r>
        <w:rPr>
          <w:sz w:val="18"/>
          <w:szCs w:val="18"/>
        </w:rPr>
        <w:t xml:space="preserve"> </w:t>
      </w:r>
      <w:r w:rsidRPr="00D912D3" w:rsidR="00D912D3">
        <w:rPr>
          <w:sz w:val="18"/>
          <w:szCs w:val="18"/>
        </w:rPr>
        <w:t>der TK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Pr="00D912D3" w:rsidR="00D912D3" w:rsidTr="00D912D3" w14:paraId="511FA9F0" w14:textId="77777777">
        <w:trPr>
          <w:trHeight w:val="700"/>
        </w:trPr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12D3" w:rsidR="00D912D3" w:rsidRDefault="00D912D3" w14:paraId="5B4715E4" w14:textId="77777777">
            <w:pPr>
              <w:spacing w:before="60" w:after="60"/>
              <w:rPr>
                <w:sz w:val="18"/>
                <w:szCs w:val="18"/>
              </w:rPr>
            </w:pPr>
          </w:p>
        </w:tc>
      </w:tr>
    </w:tbl>
    <w:p w:rsidRPr="00D912D3" w:rsidR="00D912D3" w:rsidP="00D912D3" w:rsidRDefault="00D912D3" w14:paraId="46C73B6C" w14:textId="77777777">
      <w:pPr>
        <w:pStyle w:val="Textkrper2"/>
        <w:tabs>
          <w:tab w:val="left" w:pos="708"/>
        </w:tabs>
        <w:spacing w:before="60" w:after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haben folgenden Vertrag geschlossen: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Pr="00D912D3" w:rsidR="00D912D3" w:rsidTr="00D912D3" w14:paraId="7127EB7F" w14:textId="77777777"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12D3" w:rsidR="00D912D3" w:rsidRDefault="00D912D3" w14:paraId="643F72E7" w14:textId="77777777">
            <w:pPr>
              <w:tabs>
                <w:tab w:val="left" w:pos="5670"/>
              </w:tabs>
              <w:spacing w:before="60" w:after="60"/>
              <w:rPr>
                <w:sz w:val="16"/>
                <w:szCs w:val="16"/>
              </w:rPr>
            </w:pPr>
            <w:r w:rsidRPr="00D912D3">
              <w:rPr>
                <w:sz w:val="16"/>
                <w:szCs w:val="16"/>
              </w:rPr>
              <w:t>Bezeichnung der Leistung</w:t>
            </w:r>
          </w:p>
        </w:tc>
      </w:tr>
      <w:tr w:rsidRPr="00D912D3" w:rsidR="00D912D3" w:rsidTr="00D912D3" w14:paraId="5950CDFB" w14:textId="77777777">
        <w:trPr>
          <w:trHeight w:val="463"/>
        </w:trPr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12D3" w:rsidR="00D912D3" w:rsidRDefault="00D912D3" w14:paraId="23825057" w14:textId="77777777">
            <w:pPr>
              <w:tabs>
                <w:tab w:val="left" w:pos="5670"/>
              </w:tabs>
              <w:spacing w:before="60" w:after="60"/>
              <w:rPr>
                <w:sz w:val="18"/>
                <w:szCs w:val="18"/>
              </w:rPr>
            </w:pPr>
          </w:p>
        </w:tc>
      </w:tr>
    </w:tbl>
    <w:p w:rsidRPr="00D912D3" w:rsidR="00D912D3" w:rsidP="00D912D3" w:rsidRDefault="00D912D3" w14:paraId="0BFAEEC1" w14:textId="77777777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Nach den Bedingungen dieses Vertrages hat der Auftragnehmer als Sicherheit für die Erfüllung der Mängelansprüche einschließlich Schadensersatz und für die Erstattung von Überzahlungen einschließlich der Zinsen eine Bürgschaft zu stellen.</w:t>
      </w:r>
    </w:p>
    <w:p w:rsidRPr="00D912D3" w:rsidR="00D912D3" w:rsidP="00D912D3" w:rsidRDefault="00D912D3" w14:paraId="34A60A0D" w14:textId="77777777">
      <w:pPr>
        <w:tabs>
          <w:tab w:val="left" w:pos="5670"/>
        </w:tabs>
        <w:spacing w:before="60" w:after="60"/>
        <w:rPr>
          <w:sz w:val="18"/>
          <w:szCs w:val="18"/>
        </w:rPr>
      </w:pPr>
      <w:r w:rsidRPr="00D912D3">
        <w:rPr>
          <w:sz w:val="18"/>
          <w:szCs w:val="18"/>
        </w:rPr>
        <w:t>Der Bürge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Pr="00D912D3" w:rsidR="00D912D3" w:rsidTr="00D912D3" w14:paraId="02794846" w14:textId="77777777"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12D3" w:rsidR="00D912D3" w:rsidRDefault="00D912D3" w14:paraId="60DC6771" w14:textId="77777777">
            <w:pPr>
              <w:tabs>
                <w:tab w:val="left" w:pos="5670"/>
              </w:tabs>
              <w:spacing w:before="60" w:after="60"/>
              <w:rPr>
                <w:sz w:val="16"/>
                <w:szCs w:val="16"/>
              </w:rPr>
            </w:pPr>
            <w:r w:rsidRPr="00D912D3">
              <w:rPr>
                <w:sz w:val="16"/>
                <w:szCs w:val="16"/>
              </w:rPr>
              <w:t>Name und Anschrift</w:t>
            </w:r>
          </w:p>
        </w:tc>
      </w:tr>
      <w:tr w:rsidRPr="00D912D3" w:rsidR="00D912D3" w:rsidTr="00D912D3" w14:paraId="183A2128" w14:textId="77777777">
        <w:trPr>
          <w:trHeight w:val="937"/>
        </w:trPr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12D3" w:rsidR="00D912D3" w:rsidRDefault="00D912D3" w14:paraId="01D66054" w14:textId="77777777">
            <w:pPr>
              <w:tabs>
                <w:tab w:val="left" w:pos="5670"/>
              </w:tabs>
              <w:rPr>
                <w:sz w:val="18"/>
                <w:szCs w:val="18"/>
              </w:rPr>
            </w:pPr>
          </w:p>
        </w:tc>
      </w:tr>
    </w:tbl>
    <w:p w:rsidRPr="00D912D3" w:rsidR="00D912D3" w:rsidP="00D912D3" w:rsidRDefault="00D912D3" w14:paraId="0916AD35" w14:textId="77777777">
      <w:pPr>
        <w:pStyle w:val="Textkrper2"/>
        <w:spacing w:before="60" w:after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übernimmt hiermit für den Auftragnehmer die selbstschuldnerische Bürgschaft nach deutschem Recht und verpflichtet sich, jeden Betrag bis zu einer Gesamthöhe von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Pr="00D912D3" w:rsidR="00D912D3" w:rsidTr="00D912D3" w14:paraId="76D84970" w14:textId="77777777">
        <w:trPr>
          <w:trHeight w:val="463"/>
        </w:trPr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12D3" w:rsidR="00D912D3" w:rsidRDefault="00D912D3" w14:paraId="45FF8684" w14:textId="77777777">
            <w:pPr>
              <w:tabs>
                <w:tab w:val="left" w:pos="5670"/>
              </w:tabs>
              <w:spacing w:before="120"/>
              <w:jc w:val="right"/>
              <w:rPr>
                <w:sz w:val="18"/>
                <w:szCs w:val="18"/>
              </w:rPr>
            </w:pPr>
            <w:r w:rsidRPr="00D912D3">
              <w:rPr>
                <w:sz w:val="18"/>
                <w:szCs w:val="18"/>
              </w:rPr>
              <w:t>€</w:t>
            </w:r>
          </w:p>
        </w:tc>
      </w:tr>
    </w:tbl>
    <w:p w:rsidRPr="00D912D3" w:rsidR="00D912D3" w:rsidP="00D912D3" w:rsidRDefault="00D912D3" w14:paraId="6286535C" w14:textId="77777777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 xml:space="preserve">an </w:t>
      </w:r>
      <w:r>
        <w:rPr>
          <w:rFonts w:ascii="Arial" w:hAnsi="Arial"/>
          <w:sz w:val="18"/>
          <w:szCs w:val="18"/>
        </w:rPr>
        <w:t xml:space="preserve">die TK </w:t>
      </w:r>
      <w:r w:rsidRPr="00D912D3">
        <w:rPr>
          <w:rFonts w:ascii="Arial" w:hAnsi="Arial"/>
          <w:sz w:val="18"/>
          <w:szCs w:val="18"/>
        </w:rPr>
        <w:t xml:space="preserve">zu zahlen. Auf die Einreden der Anfechtung, der Aufrechnung (sofern es sich nicht um unbestrittene oder rechtskräftig festgestellte Ansprüche handelt) sowie der Vorausklage gemäß §§ 770, 771 BGB wird verzichtet. </w:t>
      </w:r>
    </w:p>
    <w:p w:rsidRPr="00D912D3" w:rsidR="00D912D3" w:rsidP="00D912D3" w:rsidRDefault="00D912D3" w14:paraId="5638CC0F" w14:textId="77777777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Eine Hinterlegungsbefugnis des Bürgen besteht nicht.</w:t>
      </w:r>
    </w:p>
    <w:p w:rsidRPr="00D912D3" w:rsidR="00D912D3" w:rsidP="00D912D3" w:rsidRDefault="00D912D3" w14:paraId="5BF93AE8" w14:textId="77777777">
      <w:pPr>
        <w:pStyle w:val="Textkrper2"/>
        <w:spacing w:before="60" w:line="240" w:lineRule="auto"/>
        <w:rPr>
          <w:rFonts w:ascii="Arial" w:hAnsi="Arial"/>
          <w:sz w:val="18"/>
          <w:szCs w:val="18"/>
        </w:rPr>
      </w:pPr>
    </w:p>
    <w:p w:rsidRPr="00D912D3" w:rsidR="00D912D3" w:rsidP="00D912D3" w:rsidRDefault="00D912D3" w14:paraId="0355BFDC" w14:textId="77777777">
      <w:pPr>
        <w:pStyle w:val="Textkrper2"/>
        <w:spacing w:before="60" w:after="60" w:line="240" w:lineRule="auto"/>
        <w:rPr>
          <w:rFonts w:ascii="Arial" w:hAnsi="Arial"/>
          <w:sz w:val="18"/>
          <w:szCs w:val="18"/>
        </w:rPr>
      </w:pPr>
      <w:r w:rsidRPr="00D912D3">
        <w:rPr>
          <w:rFonts w:ascii="Arial" w:hAnsi="Arial"/>
          <w:sz w:val="18"/>
          <w:szCs w:val="18"/>
        </w:rPr>
        <w:t>Die Bürgschaft ist unbefristet; sie erlischt mit der Rückgabe dieser Bürgschaftsurkunde.</w:t>
      </w:r>
    </w:p>
    <w:p w:rsidRPr="00D912D3" w:rsidR="00D912D3" w:rsidP="00D912D3" w:rsidRDefault="00D912D3" w14:paraId="0BAE0BC7" w14:textId="77777777">
      <w:pPr>
        <w:tabs>
          <w:tab w:val="left" w:pos="5670"/>
        </w:tabs>
        <w:spacing w:before="60"/>
        <w:rPr>
          <w:sz w:val="18"/>
          <w:szCs w:val="18"/>
        </w:rPr>
      </w:pPr>
    </w:p>
    <w:p w:rsidRPr="00D912D3" w:rsidR="00D912D3" w:rsidP="00D912D3" w:rsidRDefault="00D912D3" w14:paraId="2F069541" w14:textId="77777777">
      <w:pPr>
        <w:tabs>
          <w:tab w:val="left" w:pos="5670"/>
        </w:tabs>
        <w:spacing w:before="60"/>
        <w:rPr>
          <w:sz w:val="18"/>
          <w:szCs w:val="18"/>
        </w:rPr>
      </w:pPr>
      <w:r w:rsidRPr="00D912D3">
        <w:rPr>
          <w:sz w:val="18"/>
          <w:szCs w:val="18"/>
        </w:rPr>
        <w:t>Gerichtsstand ist Hamburg.</w:t>
      </w:r>
    </w:p>
    <w:p w:rsidRPr="00D912D3" w:rsidR="00D912D3" w:rsidP="00D912D3" w:rsidRDefault="00D912D3" w14:paraId="2A98AECA" w14:textId="77777777">
      <w:pPr>
        <w:tabs>
          <w:tab w:val="left" w:pos="5670"/>
        </w:tabs>
        <w:spacing w:before="60"/>
        <w:rPr>
          <w:sz w:val="18"/>
          <w:szCs w:val="18"/>
        </w:rPr>
      </w:pPr>
    </w:p>
    <w:p w:rsidRPr="00D912D3" w:rsidR="00D912D3" w:rsidP="00D912D3" w:rsidRDefault="00D912D3" w14:paraId="3E763C7F" w14:textId="77777777">
      <w:pPr>
        <w:tabs>
          <w:tab w:val="left" w:pos="5670"/>
        </w:tabs>
        <w:spacing w:before="60"/>
        <w:rPr>
          <w:sz w:val="18"/>
          <w:szCs w:val="18"/>
        </w:rPr>
      </w:pPr>
      <w:r w:rsidRPr="00D912D3">
        <w:rPr>
          <w:sz w:val="18"/>
          <w:szCs w:val="18"/>
        </w:rPr>
        <w:t>Ort, Datum</w:t>
      </w:r>
      <w:r w:rsidRPr="00D912D3">
        <w:rPr>
          <w:sz w:val="18"/>
          <w:szCs w:val="18"/>
        </w:rPr>
        <w:tab/>
      </w:r>
      <w:r w:rsidRPr="00D912D3">
        <w:rPr>
          <w:sz w:val="18"/>
          <w:szCs w:val="18"/>
        </w:rPr>
        <w:t>Unterschriften</w:t>
      </w:r>
    </w:p>
    <w:p w:rsidRPr="00D912D3" w:rsidR="00D912D3" w:rsidP="00D912D3" w:rsidRDefault="00D912D3" w14:paraId="58FBA80E" w14:textId="77777777">
      <w:pPr>
        <w:tabs>
          <w:tab w:val="left" w:pos="5670"/>
        </w:tabs>
        <w:rPr>
          <w:sz w:val="18"/>
          <w:szCs w:val="18"/>
        </w:rPr>
      </w:pPr>
    </w:p>
    <w:p w:rsidRPr="00D912D3" w:rsidR="00D912D3" w:rsidP="00D912D3" w:rsidRDefault="00D912D3" w14:paraId="496B0BB5" w14:textId="77777777">
      <w:pPr>
        <w:tabs>
          <w:tab w:val="left" w:pos="5670"/>
        </w:tabs>
        <w:rPr>
          <w:sz w:val="18"/>
          <w:szCs w:val="18"/>
        </w:rPr>
      </w:pPr>
      <w:r w:rsidRPr="00D912D3">
        <w:rPr>
          <w:sz w:val="18"/>
          <w:szCs w:val="18"/>
        </w:rPr>
        <w:t>.........................................................................</w:t>
      </w:r>
      <w:r w:rsidRPr="00D912D3">
        <w:rPr>
          <w:sz w:val="18"/>
          <w:szCs w:val="18"/>
        </w:rPr>
        <w:tab/>
      </w:r>
      <w:r w:rsidRPr="00D912D3">
        <w:rPr>
          <w:sz w:val="18"/>
          <w:szCs w:val="18"/>
        </w:rPr>
        <w:t>............................................................</w:t>
      </w:r>
    </w:p>
    <w:p w:rsidRPr="00D912D3" w:rsidR="00D912D3" w:rsidP="00D912D3" w:rsidRDefault="00D912D3" w14:paraId="2AAD0ACD" w14:textId="77777777">
      <w:pPr>
        <w:tabs>
          <w:tab w:val="left" w:pos="5670"/>
        </w:tabs>
        <w:rPr>
          <w:sz w:val="18"/>
          <w:szCs w:val="18"/>
        </w:rPr>
      </w:pPr>
    </w:p>
    <w:p w:rsidRPr="00D912D3" w:rsidR="00D912D3" w:rsidP="00D912D3" w:rsidRDefault="00D912D3" w14:paraId="4B843177" w14:textId="77777777">
      <w:pPr>
        <w:tabs>
          <w:tab w:val="left" w:pos="5670"/>
        </w:tabs>
        <w:rPr>
          <w:sz w:val="18"/>
          <w:szCs w:val="18"/>
        </w:rPr>
      </w:pPr>
      <w:r w:rsidRPr="00D912D3">
        <w:rPr>
          <w:sz w:val="18"/>
          <w:szCs w:val="18"/>
        </w:rPr>
        <w:tab/>
      </w:r>
      <w:r w:rsidRPr="00D912D3">
        <w:rPr>
          <w:sz w:val="18"/>
          <w:szCs w:val="18"/>
        </w:rPr>
        <w:t>............................................................</w:t>
      </w:r>
    </w:p>
    <w:p w:rsidRPr="00D912D3" w:rsidR="00625728" w:rsidP="00D912D3" w:rsidRDefault="00625728" w14:paraId="296A77A7" w14:textId="77777777">
      <w:pPr>
        <w:rPr>
          <w:sz w:val="18"/>
          <w:szCs w:val="18"/>
        </w:rPr>
      </w:pPr>
    </w:p>
    <w:sectPr w:rsidRPr="00D912D3" w:rsidR="00625728" w:rsidSect="00E57E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orient="portrait" w:code="9"/>
      <w:pgMar w:top="1418" w:right="1021" w:bottom="1418" w:left="1871" w:header="1531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5728" w:rsidRDefault="00625728" w14:paraId="7B4851D6" w14:textId="77777777">
      <w:r>
        <w:separator/>
      </w:r>
    </w:p>
  </w:endnote>
  <w:endnote w:type="continuationSeparator" w:id="0">
    <w:p w:rsidR="00625728" w:rsidRDefault="00625728" w14:paraId="4AECCD2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Japanese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C8C" w:rsidRDefault="002A5C8C" w14:paraId="2008F7D9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C8C" w:rsidRDefault="002A5C8C" w14:paraId="43400113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C8C" w:rsidRDefault="002A5C8C" w14:paraId="0E94DCBD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5728" w:rsidRDefault="00625728" w14:paraId="747CF7D7" w14:textId="77777777">
      <w:r>
        <w:separator/>
      </w:r>
    </w:p>
  </w:footnote>
  <w:footnote w:type="continuationSeparator" w:id="0">
    <w:p w:rsidR="00625728" w:rsidRDefault="00625728" w14:paraId="2E6F3C2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C8C" w:rsidRDefault="002A5C8C" w14:paraId="6A11A92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4FED" w:rsidRDefault="00224FED" w14:paraId="74D446ED" w14:textId="77777777">
    <w:pPr>
      <w:pStyle w:val="Kopfzeile"/>
      <w:rPr>
        <w:sz w:val="20"/>
        <w:szCs w:val="20"/>
      </w:rPr>
    </w:pPr>
  </w:p>
  <w:p w:rsidR="00F94581" w:rsidP="00F94581" w:rsidRDefault="00F94581" w14:paraId="0EB1D9E0" w14:textId="77777777">
    <w:pPr>
      <w:framePr w:w="1355" w:h="425" w:hSpace="181" w:wrap="around" w:hAnchor="page" w:vAnchor="text" w:x="5580" w:y="75" w:hRule="exact"/>
      <w:jc w:val="center"/>
    </w:pPr>
    <w:r w:rsidRPr="00E208DC">
      <w:rPr>
        <w:sz w:val="18"/>
        <w:szCs w:val="18"/>
      </w:rPr>
      <w:t xml:space="preserve">Seite </w:t>
    </w:r>
    <w:r w:rsidRPr="00E208DC">
      <w:rPr>
        <w:sz w:val="18"/>
        <w:szCs w:val="18"/>
      </w:rPr>
      <w:fldChar w:fldCharType="begin"/>
    </w:r>
    <w:r w:rsidRPr="00E208DC">
      <w:rPr>
        <w:sz w:val="18"/>
        <w:szCs w:val="18"/>
      </w:rPr>
      <w:instrText xml:space="preserve"> PAGE   \* MERGEFORMAT </w:instrText>
    </w:r>
    <w:r w:rsidRPr="00E208DC">
      <w:rPr>
        <w:sz w:val="18"/>
        <w:szCs w:val="18"/>
      </w:rPr>
      <w:fldChar w:fldCharType="separate"/>
    </w:r>
    <w:r w:rsidR="005C33EC">
      <w:rPr>
        <w:noProof/>
        <w:sz w:val="18"/>
        <w:szCs w:val="18"/>
      </w:rPr>
      <w:t>1</w:t>
    </w:r>
    <w:r w:rsidRPr="00E208DC">
      <w:rPr>
        <w:sz w:val="18"/>
        <w:szCs w:val="18"/>
      </w:rPr>
      <w:fldChar w:fldCharType="end"/>
    </w:r>
  </w:p>
  <w:p w:rsidR="00224FED" w:rsidRDefault="00224FED" w14:paraId="58002FE1" w14:textId="77777777">
    <w:pPr>
      <w:pStyle w:val="Kopfzeile"/>
      <w:rPr>
        <w:sz w:val="20"/>
        <w:szCs w:val="20"/>
      </w:rPr>
    </w:pPr>
  </w:p>
  <w:p w:rsidR="00224FED" w:rsidRDefault="00224FED" w14:paraId="1A39ABD9" w14:textId="77777777">
    <w:pPr>
      <w:pStyle w:val="Kopfzeile"/>
      <w:rPr>
        <w:sz w:val="20"/>
        <w:szCs w:val="20"/>
      </w:rPr>
    </w:pPr>
  </w:p>
  <w:p w:rsidR="00224FED" w:rsidRDefault="00224FED" w14:paraId="318266E5" w14:textId="77777777">
    <w:pPr>
      <w:pStyle w:val="Kopfzeil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25728" w:rsidP="00625728" w:rsidRDefault="002949C2" w14:paraId="37C77629" w14:textId="77777777">
    <w:pPr>
      <w:pStyle w:val="Kopfzeile"/>
      <w:jc w:val="right"/>
      <w:rPr>
        <w:sz w:val="20"/>
        <w:szCs w:val="20"/>
      </w:rPr>
    </w:pPr>
    <w:r>
      <w:rPr>
        <w:rFonts w:ascii="Times New Roman" w:hAnsi="Times New Roman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700F42" wp14:editId="0A064DF7">
              <wp:simplePos x="0" y="0"/>
              <wp:positionH relativeFrom="column">
                <wp:posOffset>-73431</wp:posOffset>
              </wp:positionH>
              <wp:positionV relativeFrom="paragraph">
                <wp:posOffset>435610</wp:posOffset>
              </wp:positionV>
              <wp:extent cx="753745" cy="224790"/>
              <wp:effectExtent l="0" t="0" r="8255" b="0"/>
              <wp:wrapNone/>
              <wp:docPr id="307" name="Textfeld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224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49C2" w:rsidP="002949C2" w:rsidRDefault="002949C2" w14:paraId="69A8568E" w14:textId="601B19B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Anlage </w:t>
                          </w:r>
                          <w:r w:rsidR="002A5C8C">
                            <w:rPr>
                              <w:sz w:val="16"/>
                              <w:szCs w:val="16"/>
                            </w:rPr>
                            <w:t>V9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 w14:anchorId="3B5783AE">
            <v:shapetype id="_x0000_t202" coordsize="21600,21600" o:spt="202" path="m,l,21600r21600,l21600,xe" w14:anchorId="74700F42">
              <v:stroke joinstyle="miter"/>
              <v:path gradientshapeok="t" o:connecttype="rect"/>
            </v:shapetype>
            <v:shape id="Textfeld 307" style="position:absolute;left:0;text-align:left;margin-left:-5.8pt;margin-top:34.3pt;width:59.35pt;height:17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">
              <v:textbox style="mso-fit-shape-to-text:t">
                <w:txbxContent>
                  <w:p w:rsidR="002949C2" w:rsidP="002949C2" w:rsidRDefault="002949C2" w14:paraId="10EC3D6E" w14:textId="601B19B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Anlage </w:t>
                    </w:r>
                    <w:r w:rsidR="002A5C8C">
                      <w:rPr>
                        <w:sz w:val="16"/>
                        <w:szCs w:val="16"/>
                      </w:rPr>
                      <w:t>V9</w:t>
                    </w:r>
                  </w:p>
                </w:txbxContent>
              </v:textbox>
            </v:shape>
          </w:pict>
        </mc:Fallback>
      </mc:AlternateContent>
    </w:r>
    <w:r w:rsidR="0071022A">
      <w:rPr>
        <w:noProof/>
      </w:rPr>
      <w:drawing>
        <wp:inline distT="0" distB="0" distL="0" distR="0" wp14:anchorId="2EE9C14B" wp14:editId="58A91570">
          <wp:extent cx="623570" cy="623570"/>
          <wp:effectExtent l="0" t="0" r="5080" b="5080"/>
          <wp:docPr id="31" name="Bild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Bild 3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3570" cy="623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625728" w:rsidR="00625728" w:rsidP="00625728" w:rsidRDefault="00625728" w14:paraId="7A0CD264" w14:textId="77777777">
    <w:pPr>
      <w:pStyle w:val="Kopfzeile"/>
      <w:rPr>
        <w:sz w:val="16"/>
        <w:szCs w:val="16"/>
      </w:rPr>
    </w:pPr>
    <w:r>
      <w:rPr>
        <w:szCs w:val="20"/>
      </w:rPr>
      <w:t>_________________________________________________________________________</w:t>
    </w:r>
  </w:p>
  <w:p w:rsidRPr="00625728" w:rsidR="00625728" w:rsidP="00625728" w:rsidRDefault="00625728" w14:paraId="58F03BD1" w14:textId="77777777">
    <w:pPr>
      <w:pStyle w:val="Kopfzeile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hint="default" w:cs="Times New Roman"/>
      </w:rPr>
    </w:lvl>
    <w:lvl w:ilvl="1">
      <w:start w:val="1"/>
      <w:numFmt w:val="decimal"/>
      <w:lvlText w:val="%1.%2."/>
      <w:lvlJc w:val="left"/>
      <w:rPr>
        <w:rFonts w:hint="default" w:cs="Times New Roman"/>
      </w:rPr>
    </w:lvl>
    <w:lvl w:ilvl="2">
      <w:start w:val="1"/>
      <w:numFmt w:val="decimal"/>
      <w:lvlText w:val="%1.%2.%3."/>
      <w:lvlJc w:val="left"/>
      <w:rPr>
        <w:rFonts w:hint="default" w:cs="Times New Roman"/>
      </w:rPr>
    </w:lvl>
    <w:lvl w:ilvl="3">
      <w:start w:val="1"/>
      <w:numFmt w:val="decimal"/>
      <w:lvlText w:val="%1.%2.%3.%4."/>
      <w:lvlJc w:val="left"/>
      <w:rPr>
        <w:rFonts w:hint="default" w:cs="Times New Roman"/>
      </w:rPr>
    </w:lvl>
    <w:lvl w:ilvl="4">
      <w:start w:val="1"/>
      <w:numFmt w:val="decimal"/>
      <w:lvlText w:val="%1.%2.%3.%4.%5."/>
      <w:lvlJc w:val="left"/>
      <w:rPr>
        <w:rFonts w:hint="default" w:cs="Times New Roman"/>
      </w:rPr>
    </w:lvl>
    <w:lvl w:ilvl="5">
      <w:start w:val="1"/>
      <w:numFmt w:val="decimal"/>
      <w:lvlText w:val="%1.%2.%3.%4.%5.%6."/>
      <w:lvlJc w:val="left"/>
      <w:rPr>
        <w:rFonts w:hint="default" w:cs="Times New Roman"/>
      </w:rPr>
    </w:lvl>
    <w:lvl w:ilvl="6">
      <w:start w:val="1"/>
      <w:numFmt w:val="decimal"/>
      <w:lvlText w:val="%1.%2.%3.%4.%5.%6.%7."/>
      <w:lvlJc w:val="left"/>
      <w:rPr>
        <w:rFonts w:hint="default" w:cs="Times New Roman"/>
      </w:rPr>
    </w:lvl>
    <w:lvl w:ilvl="7">
      <w:start w:val="1"/>
      <w:numFmt w:val="decimal"/>
      <w:lvlText w:val="%1.%2.%3.%4.%5.%6.%7.%8."/>
      <w:lvlJc w:val="left"/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rPr>
        <w:rFonts w:hint="default" w:cs="Times New Roman"/>
      </w:rPr>
    </w:lvl>
  </w:abstractNum>
  <w:num w:numId="1" w16cid:durableId="1483429190">
    <w:abstractNumId w:val="0"/>
  </w:num>
  <w:num w:numId="2" w16cid:durableId="772163039">
    <w:abstractNumId w:val="1"/>
  </w:num>
  <w:num w:numId="3" w16cid:durableId="399402532">
    <w:abstractNumId w:val="0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embedSystemFonts/>
  <w:trackRevisions w:val="false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625728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5B7A"/>
    <w:rsid w:val="0007603A"/>
    <w:rsid w:val="00082223"/>
    <w:rsid w:val="000831B8"/>
    <w:rsid w:val="000926AD"/>
    <w:rsid w:val="00095362"/>
    <w:rsid w:val="000A22B8"/>
    <w:rsid w:val="000A4E87"/>
    <w:rsid w:val="000A7814"/>
    <w:rsid w:val="000B23DA"/>
    <w:rsid w:val="000B3A22"/>
    <w:rsid w:val="000D2683"/>
    <w:rsid w:val="000D577D"/>
    <w:rsid w:val="000E1871"/>
    <w:rsid w:val="000E2E85"/>
    <w:rsid w:val="00100E9F"/>
    <w:rsid w:val="00102057"/>
    <w:rsid w:val="00102691"/>
    <w:rsid w:val="00111160"/>
    <w:rsid w:val="00114D20"/>
    <w:rsid w:val="0012193D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8759F"/>
    <w:rsid w:val="00190CD9"/>
    <w:rsid w:val="001923C5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6F6"/>
    <w:rsid w:val="001E2E8D"/>
    <w:rsid w:val="001F41FF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60BFB"/>
    <w:rsid w:val="002618F6"/>
    <w:rsid w:val="00273655"/>
    <w:rsid w:val="00276D7F"/>
    <w:rsid w:val="00283F30"/>
    <w:rsid w:val="00285396"/>
    <w:rsid w:val="002858D9"/>
    <w:rsid w:val="00290DEE"/>
    <w:rsid w:val="002949C2"/>
    <w:rsid w:val="00294B56"/>
    <w:rsid w:val="00295F4F"/>
    <w:rsid w:val="002A23D2"/>
    <w:rsid w:val="002A5435"/>
    <w:rsid w:val="002A5C8C"/>
    <w:rsid w:val="002A5F1A"/>
    <w:rsid w:val="002B28F0"/>
    <w:rsid w:val="002B398E"/>
    <w:rsid w:val="002C4EDD"/>
    <w:rsid w:val="002D2283"/>
    <w:rsid w:val="002D413A"/>
    <w:rsid w:val="002E13DE"/>
    <w:rsid w:val="002E5890"/>
    <w:rsid w:val="002F4517"/>
    <w:rsid w:val="00305339"/>
    <w:rsid w:val="003055E9"/>
    <w:rsid w:val="003061FE"/>
    <w:rsid w:val="00310D07"/>
    <w:rsid w:val="00315B2C"/>
    <w:rsid w:val="00323975"/>
    <w:rsid w:val="00332DBE"/>
    <w:rsid w:val="003342E9"/>
    <w:rsid w:val="00341004"/>
    <w:rsid w:val="0034659E"/>
    <w:rsid w:val="003470CF"/>
    <w:rsid w:val="003676C4"/>
    <w:rsid w:val="00374A58"/>
    <w:rsid w:val="00383C2D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D1C10"/>
    <w:rsid w:val="003D1EA6"/>
    <w:rsid w:val="003D40FE"/>
    <w:rsid w:val="003D6561"/>
    <w:rsid w:val="003F7C32"/>
    <w:rsid w:val="004123D3"/>
    <w:rsid w:val="0041580F"/>
    <w:rsid w:val="00417D2F"/>
    <w:rsid w:val="00427C56"/>
    <w:rsid w:val="00430E30"/>
    <w:rsid w:val="00452072"/>
    <w:rsid w:val="004564A0"/>
    <w:rsid w:val="00462D51"/>
    <w:rsid w:val="00466287"/>
    <w:rsid w:val="00467F2B"/>
    <w:rsid w:val="0047193F"/>
    <w:rsid w:val="00476B0D"/>
    <w:rsid w:val="00477F8D"/>
    <w:rsid w:val="004A3236"/>
    <w:rsid w:val="004B0C13"/>
    <w:rsid w:val="004B4640"/>
    <w:rsid w:val="004B4D09"/>
    <w:rsid w:val="004B5E93"/>
    <w:rsid w:val="004C7AC2"/>
    <w:rsid w:val="004E0D09"/>
    <w:rsid w:val="004E1076"/>
    <w:rsid w:val="004E4B75"/>
    <w:rsid w:val="004F3DB7"/>
    <w:rsid w:val="004F5B93"/>
    <w:rsid w:val="00505F39"/>
    <w:rsid w:val="005146D4"/>
    <w:rsid w:val="00514A89"/>
    <w:rsid w:val="0052544C"/>
    <w:rsid w:val="00544544"/>
    <w:rsid w:val="00547C6D"/>
    <w:rsid w:val="0055141E"/>
    <w:rsid w:val="00556610"/>
    <w:rsid w:val="00556871"/>
    <w:rsid w:val="00572C57"/>
    <w:rsid w:val="00583D07"/>
    <w:rsid w:val="00587C2B"/>
    <w:rsid w:val="00592C1F"/>
    <w:rsid w:val="005968F1"/>
    <w:rsid w:val="005A4494"/>
    <w:rsid w:val="005B1F2F"/>
    <w:rsid w:val="005B72DB"/>
    <w:rsid w:val="005B73AA"/>
    <w:rsid w:val="005C24B6"/>
    <w:rsid w:val="005C33EC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12F14"/>
    <w:rsid w:val="00615558"/>
    <w:rsid w:val="00617CC6"/>
    <w:rsid w:val="00620FCB"/>
    <w:rsid w:val="00623436"/>
    <w:rsid w:val="00625728"/>
    <w:rsid w:val="00632F6E"/>
    <w:rsid w:val="00636CC1"/>
    <w:rsid w:val="006569AD"/>
    <w:rsid w:val="00665D33"/>
    <w:rsid w:val="00672598"/>
    <w:rsid w:val="00675B84"/>
    <w:rsid w:val="0068280A"/>
    <w:rsid w:val="006828EB"/>
    <w:rsid w:val="0068301C"/>
    <w:rsid w:val="0068736F"/>
    <w:rsid w:val="00692B55"/>
    <w:rsid w:val="0069517D"/>
    <w:rsid w:val="006A0F96"/>
    <w:rsid w:val="006B20EB"/>
    <w:rsid w:val="006B46FA"/>
    <w:rsid w:val="006B4EE8"/>
    <w:rsid w:val="006D2F5C"/>
    <w:rsid w:val="006D3117"/>
    <w:rsid w:val="006D4944"/>
    <w:rsid w:val="006E2595"/>
    <w:rsid w:val="006E2ECC"/>
    <w:rsid w:val="006F2162"/>
    <w:rsid w:val="00703204"/>
    <w:rsid w:val="0071022A"/>
    <w:rsid w:val="00716783"/>
    <w:rsid w:val="007175AF"/>
    <w:rsid w:val="00726F0D"/>
    <w:rsid w:val="0072778E"/>
    <w:rsid w:val="007300D1"/>
    <w:rsid w:val="0073154C"/>
    <w:rsid w:val="00733658"/>
    <w:rsid w:val="00740539"/>
    <w:rsid w:val="00753B37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7CEF"/>
    <w:rsid w:val="007B2A0B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DE5"/>
    <w:rsid w:val="007E4E7F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23CF3"/>
    <w:rsid w:val="00824BF3"/>
    <w:rsid w:val="0083433B"/>
    <w:rsid w:val="0085201B"/>
    <w:rsid w:val="00854C90"/>
    <w:rsid w:val="00856D14"/>
    <w:rsid w:val="00862C48"/>
    <w:rsid w:val="008636AD"/>
    <w:rsid w:val="00863CEE"/>
    <w:rsid w:val="00867A0C"/>
    <w:rsid w:val="00870997"/>
    <w:rsid w:val="0087672E"/>
    <w:rsid w:val="00883BC1"/>
    <w:rsid w:val="0088526D"/>
    <w:rsid w:val="00887101"/>
    <w:rsid w:val="00891895"/>
    <w:rsid w:val="008A6A39"/>
    <w:rsid w:val="008B1EB6"/>
    <w:rsid w:val="008B4901"/>
    <w:rsid w:val="008B6D42"/>
    <w:rsid w:val="008C2A7D"/>
    <w:rsid w:val="008C2CC4"/>
    <w:rsid w:val="008C425E"/>
    <w:rsid w:val="008C47D5"/>
    <w:rsid w:val="008D3376"/>
    <w:rsid w:val="008F553F"/>
    <w:rsid w:val="008F6CDF"/>
    <w:rsid w:val="00904C43"/>
    <w:rsid w:val="00921A1D"/>
    <w:rsid w:val="00930038"/>
    <w:rsid w:val="009360D9"/>
    <w:rsid w:val="009500B6"/>
    <w:rsid w:val="00961BAD"/>
    <w:rsid w:val="009621D1"/>
    <w:rsid w:val="009770BE"/>
    <w:rsid w:val="00977783"/>
    <w:rsid w:val="0098463F"/>
    <w:rsid w:val="00984E23"/>
    <w:rsid w:val="009B01FF"/>
    <w:rsid w:val="009B21E4"/>
    <w:rsid w:val="009D517D"/>
    <w:rsid w:val="009D764B"/>
    <w:rsid w:val="009E0046"/>
    <w:rsid w:val="009E1464"/>
    <w:rsid w:val="009E2467"/>
    <w:rsid w:val="009F4556"/>
    <w:rsid w:val="00A002DF"/>
    <w:rsid w:val="00A02E61"/>
    <w:rsid w:val="00A1082B"/>
    <w:rsid w:val="00A214A2"/>
    <w:rsid w:val="00A220D0"/>
    <w:rsid w:val="00A31453"/>
    <w:rsid w:val="00A323C5"/>
    <w:rsid w:val="00A33E15"/>
    <w:rsid w:val="00A45C4E"/>
    <w:rsid w:val="00A503ED"/>
    <w:rsid w:val="00A50554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951A4"/>
    <w:rsid w:val="00A9683E"/>
    <w:rsid w:val="00AA434A"/>
    <w:rsid w:val="00AA6DFB"/>
    <w:rsid w:val="00AB1334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13821"/>
    <w:rsid w:val="00B23159"/>
    <w:rsid w:val="00B24940"/>
    <w:rsid w:val="00B27A0D"/>
    <w:rsid w:val="00B34508"/>
    <w:rsid w:val="00B402C6"/>
    <w:rsid w:val="00B57D53"/>
    <w:rsid w:val="00B6007E"/>
    <w:rsid w:val="00B662FF"/>
    <w:rsid w:val="00B66C28"/>
    <w:rsid w:val="00B671B5"/>
    <w:rsid w:val="00B7605E"/>
    <w:rsid w:val="00B80C5A"/>
    <w:rsid w:val="00B828FF"/>
    <w:rsid w:val="00B84971"/>
    <w:rsid w:val="00B8597D"/>
    <w:rsid w:val="00B93CA4"/>
    <w:rsid w:val="00B9429D"/>
    <w:rsid w:val="00B96973"/>
    <w:rsid w:val="00BB37AE"/>
    <w:rsid w:val="00BC3AA0"/>
    <w:rsid w:val="00BE193C"/>
    <w:rsid w:val="00BE1ED9"/>
    <w:rsid w:val="00BF53BB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2531"/>
    <w:rsid w:val="00C47F7E"/>
    <w:rsid w:val="00C51CC5"/>
    <w:rsid w:val="00C66284"/>
    <w:rsid w:val="00C674F4"/>
    <w:rsid w:val="00C7017A"/>
    <w:rsid w:val="00C72FA4"/>
    <w:rsid w:val="00C8661B"/>
    <w:rsid w:val="00CA2DD3"/>
    <w:rsid w:val="00CA6279"/>
    <w:rsid w:val="00CB452C"/>
    <w:rsid w:val="00CC6C1F"/>
    <w:rsid w:val="00CF4519"/>
    <w:rsid w:val="00CF4D73"/>
    <w:rsid w:val="00CF6CBD"/>
    <w:rsid w:val="00CF7450"/>
    <w:rsid w:val="00D00400"/>
    <w:rsid w:val="00D047A4"/>
    <w:rsid w:val="00D06E74"/>
    <w:rsid w:val="00D10C72"/>
    <w:rsid w:val="00D12E5D"/>
    <w:rsid w:val="00D13835"/>
    <w:rsid w:val="00D15AF2"/>
    <w:rsid w:val="00D15DB5"/>
    <w:rsid w:val="00D2086F"/>
    <w:rsid w:val="00D22405"/>
    <w:rsid w:val="00D22691"/>
    <w:rsid w:val="00D24794"/>
    <w:rsid w:val="00D33214"/>
    <w:rsid w:val="00D346AE"/>
    <w:rsid w:val="00D519FB"/>
    <w:rsid w:val="00D55ED1"/>
    <w:rsid w:val="00D63223"/>
    <w:rsid w:val="00D63F09"/>
    <w:rsid w:val="00D67D4D"/>
    <w:rsid w:val="00D726AE"/>
    <w:rsid w:val="00D8024A"/>
    <w:rsid w:val="00D850E6"/>
    <w:rsid w:val="00D912D3"/>
    <w:rsid w:val="00D91468"/>
    <w:rsid w:val="00D919BB"/>
    <w:rsid w:val="00DA6FD8"/>
    <w:rsid w:val="00DC3AFA"/>
    <w:rsid w:val="00DC73C2"/>
    <w:rsid w:val="00DD3FA8"/>
    <w:rsid w:val="00DD4791"/>
    <w:rsid w:val="00DD4A49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5004D"/>
    <w:rsid w:val="00E52A75"/>
    <w:rsid w:val="00E57EBD"/>
    <w:rsid w:val="00E67B64"/>
    <w:rsid w:val="00E7322F"/>
    <w:rsid w:val="00E75717"/>
    <w:rsid w:val="00E75CBE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7E58"/>
    <w:rsid w:val="00EE355B"/>
    <w:rsid w:val="00EF17E7"/>
    <w:rsid w:val="00EF2A14"/>
    <w:rsid w:val="00F11228"/>
    <w:rsid w:val="00F152C5"/>
    <w:rsid w:val="00F21540"/>
    <w:rsid w:val="00F31458"/>
    <w:rsid w:val="00F544C8"/>
    <w:rsid w:val="00F56075"/>
    <w:rsid w:val="00F61775"/>
    <w:rsid w:val="00F63242"/>
    <w:rsid w:val="00F74D28"/>
    <w:rsid w:val="00F878B1"/>
    <w:rsid w:val="00F94581"/>
    <w:rsid w:val="00F96DD3"/>
    <w:rsid w:val="00FA48CA"/>
    <w:rsid w:val="00FA6B2F"/>
    <w:rsid w:val="00FB18CA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  <w:rsid w:val="44F1942E"/>
    <w:rsid w:val="4B2AC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05D75096"/>
  <w15:docId w15:val="{515EDBCE-DECD-42F7-892B-2C20D25CAB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625728"/>
    <w:pPr>
      <w:widowControl w:val="0"/>
      <w:autoSpaceDE w:val="0"/>
      <w:autoSpaceDN w:val="0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E2ECC"/>
    <w:pPr>
      <w:keepNext/>
      <w:numPr>
        <w:numId w:val="3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6E2ECC"/>
    <w:pPr>
      <w:keepNext/>
      <w:numPr>
        <w:ilvl w:val="1"/>
        <w:numId w:val="3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autoSpaceDE/>
      <w:autoSpaceDN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autoSpaceDE/>
      <w:autoSpaceDN/>
      <w:outlineLvl w:val="8"/>
    </w:pPr>
    <w:rPr>
      <w:b/>
      <w:szCs w:val="20"/>
      <w:lang w:val="de-AT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locked/>
    <w:rsid w:val="00544544"/>
    <w:rPr>
      <w:rFonts w:ascii="Georgia" w:hAnsi="Georgia"/>
      <w:b/>
      <w:sz w:val="22"/>
      <w:lang w:val="de-AT"/>
    </w:rPr>
  </w:style>
  <w:style w:type="character" w:styleId="berschrift2Zchn" w:customStyle="1">
    <w:name w:val="Überschrift 2 Zchn"/>
    <w:basedOn w:val="Absatz-Standardschriftart"/>
    <w:link w:val="berschrift2"/>
    <w:locked/>
    <w:rsid w:val="00544544"/>
    <w:rPr>
      <w:rFonts w:ascii="Georgia" w:hAnsi="Georgia"/>
      <w:b/>
      <w:sz w:val="22"/>
      <w:shd w:val="solid" w:color="FFFFFF" w:fill="FFFFFF"/>
      <w:lang w:val="de-AT"/>
    </w:rPr>
  </w:style>
  <w:style w:type="character" w:styleId="berschrift3Zchn" w:customStyle="1">
    <w:name w:val="Überschrift 3 Zchn"/>
    <w:basedOn w:val="Absatz-Standardschriftart"/>
    <w:link w:val="berschrift3"/>
    <w:locked/>
    <w:rsid w:val="00544544"/>
    <w:rPr>
      <w:rFonts w:ascii="Georgia" w:hAnsi="Georgia"/>
      <w:b/>
      <w:sz w:val="22"/>
      <w:lang w:val="de-AT"/>
    </w:rPr>
  </w:style>
  <w:style w:type="character" w:styleId="berschrift4Zchn" w:customStyle="1">
    <w:name w:val="Überschrift 4 Zchn"/>
    <w:basedOn w:val="Absatz-Standardschriftart"/>
    <w:link w:val="berschrift4"/>
    <w:locked/>
    <w:rsid w:val="00544544"/>
    <w:rPr>
      <w:rFonts w:ascii="Georgia" w:hAnsi="Georgia"/>
      <w:b/>
      <w:sz w:val="22"/>
      <w:lang w:val="de-AT"/>
    </w:rPr>
  </w:style>
  <w:style w:type="character" w:styleId="berschrift5Zchn" w:customStyle="1">
    <w:name w:val="Überschrift 5 Zchn"/>
    <w:basedOn w:val="Absatz-Standardschriftart"/>
    <w:link w:val="berschrift5"/>
    <w:locked/>
    <w:rsid w:val="00544544"/>
    <w:rPr>
      <w:rFonts w:ascii="Georgia" w:hAnsi="Georgia"/>
      <w:b/>
      <w:sz w:val="22"/>
      <w:lang w:val="de-AT"/>
    </w:rPr>
  </w:style>
  <w:style w:type="character" w:styleId="berschrift6Zchn" w:customStyle="1">
    <w:name w:val="Überschrift 6 Zchn"/>
    <w:basedOn w:val="Absatz-Standardschriftart"/>
    <w:link w:val="berschrift6"/>
    <w:locked/>
    <w:rsid w:val="00544544"/>
    <w:rPr>
      <w:rFonts w:ascii="Georgia" w:hAnsi="Georgia"/>
      <w:b/>
      <w:sz w:val="22"/>
      <w:lang w:val="de-AT"/>
    </w:rPr>
  </w:style>
  <w:style w:type="character" w:styleId="berschrift7Zchn" w:customStyle="1">
    <w:name w:val="Überschrift 7 Zchn"/>
    <w:basedOn w:val="Absatz-Standardschriftart"/>
    <w:link w:val="berschrift7"/>
    <w:locked/>
    <w:rsid w:val="00544544"/>
    <w:rPr>
      <w:rFonts w:ascii="Georgia" w:hAnsi="Georgia"/>
      <w:b/>
      <w:sz w:val="22"/>
      <w:lang w:val="de-AT"/>
    </w:rPr>
  </w:style>
  <w:style w:type="character" w:styleId="berschrift8Zchn" w:customStyle="1">
    <w:name w:val="Überschrift 8 Zchn"/>
    <w:basedOn w:val="Absatz-Standardschriftart"/>
    <w:link w:val="berschrift8"/>
    <w:locked/>
    <w:rsid w:val="00544544"/>
    <w:rPr>
      <w:rFonts w:ascii="Georgia" w:hAnsi="Georgia"/>
      <w:b/>
      <w:sz w:val="22"/>
      <w:lang w:val="de-AT"/>
    </w:rPr>
  </w:style>
  <w:style w:type="character" w:styleId="berschrift9Zchn" w:customStyle="1">
    <w:name w:val="Überschrift 9 Zchn"/>
    <w:basedOn w:val="Absatz-Standardschriftart"/>
    <w:link w:val="berschrift9"/>
    <w:locked/>
    <w:rsid w:val="00544544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semiHidden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hAnchor="page" w:v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styleId="TextkrperZchn" w:customStyle="1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styleId="f0" w:customStyle="1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styleId="Textkrper3Zchn" w:customStyle="1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styleId="BriefkadrAb" w:customStyle="1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styleId="BriefkbankAb" w:customStyle="1">
    <w:name w:val="BriefkbankAb"/>
    <w:autoRedefine/>
    <w:rsid w:val="00FE692E"/>
    <w:pPr>
      <w:framePr w:w="7853" w:h="147" w:vSpace="142" w:hSpace="142" w:wrap="auto" w:hAnchor="page" w:vAnchor="text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styleId="BriefkfachAb" w:customStyle="1">
    <w:name w:val="BriefkfachAb"/>
    <w:autoRedefine/>
    <w:uiPriority w:val="99"/>
    <w:rsid w:val="00FE692E"/>
    <w:pPr>
      <w:framePr w:w="2376" w:h="1435" w:hSpace="142" w:wrap="notBeside" w:hAnchor="text" w:v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styleId="BriefkkopfAb" w:customStyle="1">
    <w:name w:val="BriefkkopfAb"/>
    <w:autoRedefine/>
    <w:rsid w:val="00FE692E"/>
    <w:pPr>
      <w:framePr w:w="4360" w:wrap="auto" w:hAnchor="page" w:v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styleId="BriefknamAb" w:customStyle="1">
    <w:name w:val="BriefknamAb"/>
    <w:autoRedefine/>
    <w:rsid w:val="00FE692E"/>
    <w:pPr>
      <w:framePr w:w="2330" w:h="15876" w:hSpace="397" w:wrap="auto" w:hAnchor="text" w:vAnchor="text" w:x="9442" w:y="-850" w:hRule="exact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ind w:left="4082" w:hanging="1814"/>
      <w:jc w:val="left"/>
    </w:pPr>
    <w:rPr>
      <w:szCs w:val="20"/>
    </w:rPr>
  </w:style>
  <w:style w:type="paragraph" w:styleId="Zitat1" w:customStyle="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styleId="Gliederung-mit-Ueberschrift" w:customStyle="1">
    <w:name w:val="Gliederung-mit-Ueberschrift"/>
    <w:rsid w:val="00FE692E"/>
    <w:pPr>
      <w:numPr>
        <w:numId w:val="1"/>
      </w:numPr>
    </w:pPr>
  </w:style>
  <w:style w:type="numbering" w:styleId="Gliederung-ohne-Ueberschrift" w:customStyle="1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styleId="Georgia7" w:customStyle="1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styleId="Georgia9" w:customStyle="1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styleId="Eingerckt" w:customStyle="1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styleId="ZitatZchn" w:customStyle="1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Textkrper2">
    <w:name w:val="Body Text 2"/>
    <w:basedOn w:val="Standard"/>
    <w:link w:val="Textkrper2Zchn"/>
    <w:semiHidden/>
    <w:unhideWhenUsed/>
    <w:rsid w:val="00625728"/>
    <w:pPr>
      <w:tabs>
        <w:tab w:val="left" w:pos="5670"/>
      </w:tabs>
      <w:autoSpaceDE/>
      <w:autoSpaceDN/>
      <w:spacing w:line="360" w:lineRule="auto"/>
    </w:pPr>
    <w:rPr>
      <w:rFonts w:ascii="Times New Roman" w:hAnsi="Times New Roman"/>
      <w:sz w:val="20"/>
      <w:szCs w:val="20"/>
    </w:rPr>
  </w:style>
  <w:style w:type="character" w:styleId="Textkrper2Zchn" w:customStyle="1">
    <w:name w:val="Textkörper 2 Zchn"/>
    <w:basedOn w:val="Absatz-Standardschriftart"/>
    <w:link w:val="Textkrper2"/>
    <w:semiHidden/>
    <w:rsid w:val="0062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5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Küchenboden</Vgv_Thema>
  </documentManagement>
</p:properties>
</file>

<file path=customXml/itemProps1.xml><?xml version="1.0" encoding="utf-8"?>
<ds:datastoreItem xmlns:ds="http://schemas.openxmlformats.org/officeDocument/2006/customXml" ds:itemID="{351F8C54-35EE-45F8-A5B9-299F5C6E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D33C5-531F-430F-9BFE-C0CBF5717D4E}"/>
</file>

<file path=customXml/itemProps3.xml><?xml version="1.0" encoding="utf-8"?>
<ds:datastoreItem xmlns:ds="http://schemas.openxmlformats.org/officeDocument/2006/customXml" ds:itemID="{206BC5BD-4F79-402B-A877-095CA6DCD98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Wittmann, Julia</cp:lastModifiedBy>
  <cp:revision>2</cp:revision>
  <dcterms:created xsi:type="dcterms:W3CDTF">2014-04-07T14:53:00Z</dcterms:created>
  <dcterms:modified xsi:type="dcterms:W3CDTF">2025-04-01T08:15:24Z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axKeyword">
    <vt:lpwstr/>
  </property>
  <property fmtid="{D5CDD505-2E9C-101B-9397-08002B2CF9AE}" pid="4" name="Order">
    <vt:r8>2000</vt:r8>
  </property>
  <property fmtid="{D5CDD505-2E9C-101B-9397-08002B2CF9AE}" pid="5" name="TK-Unterthema">
    <vt:lpwstr/>
  </property>
  <property fmtid="{D5CDD505-2E9C-101B-9397-08002B2CF9AE}" pid="6" name="TK-Kategorie0">
    <vt:lpwstr/>
  </property>
  <property fmtid="{D5CDD505-2E9C-101B-9397-08002B2CF9AE}" pid="7" name="TK-Thema0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K-Unterthema0">
    <vt:lpwstr/>
  </property>
  <property fmtid="{D5CDD505-2E9C-101B-9397-08002B2CF9AE}" pid="11" name="TK-Thema">
    <vt:lpwstr/>
  </property>
  <property fmtid="{D5CDD505-2E9C-101B-9397-08002B2CF9AE}" pid="12" name="TK-Kategorie">
    <vt:lpwstr/>
  </property>
  <property fmtid="{D5CDD505-2E9C-101B-9397-08002B2CF9AE}" pid="13" name="MSIP_Label_a48f69af-3265-4c12-b1e3-f63a8696e71d_Enabled">
    <vt:lpwstr>true</vt:lpwstr>
  </property>
  <property fmtid="{D5CDD505-2E9C-101B-9397-08002B2CF9AE}" pid="14" name="MSIP_Label_a48f69af-3265-4c12-b1e3-f63a8696e71d_SetDate">
    <vt:lpwstr>2023-05-14T12:08:56Z</vt:lpwstr>
  </property>
  <property fmtid="{D5CDD505-2E9C-101B-9397-08002B2CF9AE}" pid="15" name="MSIP_Label_a48f69af-3265-4c12-b1e3-f63a8696e71d_Method">
    <vt:lpwstr>Standard</vt:lpwstr>
  </property>
  <property fmtid="{D5CDD505-2E9C-101B-9397-08002B2CF9AE}" pid="16" name="MSIP_Label_a48f69af-3265-4c12-b1e3-f63a8696e71d_Name">
    <vt:lpwstr>Nur für den Dienstgebrauch</vt:lpwstr>
  </property>
  <property fmtid="{D5CDD505-2E9C-101B-9397-08002B2CF9AE}" pid="17" name="MSIP_Label_a48f69af-3265-4c12-b1e3-f63a8696e71d_SiteId">
    <vt:lpwstr>777634b8-6549-48dd-89f9-71c677fea243</vt:lpwstr>
  </property>
  <property fmtid="{D5CDD505-2E9C-101B-9397-08002B2CF9AE}" pid="18" name="MSIP_Label_a48f69af-3265-4c12-b1e3-f63a8696e71d_ActionId">
    <vt:lpwstr>e556192f-2502-490d-9a7a-408fc19673db</vt:lpwstr>
  </property>
  <property fmtid="{D5CDD505-2E9C-101B-9397-08002B2CF9AE}" pid="19" name="MSIP_Label_a48f69af-3265-4c12-b1e3-f63a8696e71d_ContentBits">
    <vt:lpwstr>0</vt:lpwstr>
  </property>
  <property fmtid="{D5CDD505-2E9C-101B-9397-08002B2CF9AE}" pid="20" name="Archiviert">
    <vt:bool>false</vt:bool>
  </property>
</Properties>
</file>